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6E322" w14:textId="42DA834D" w:rsidR="00DF20D8" w:rsidRPr="00DF20D8" w:rsidRDefault="00DF20D8" w:rsidP="00DF20D8">
      <w:pPr>
        <w:rPr>
          <w:lang w:val="en-GB"/>
        </w:rPr>
      </w:pPr>
      <w:r w:rsidRPr="00DF20D8">
        <w:rPr>
          <w:lang w:val="en-GB"/>
        </w:rPr>
        <w:t>Appendix No. 1: Attendance list template</w:t>
      </w:r>
      <w:r w:rsidR="00184B04">
        <w:rPr>
          <w:lang w:val="en-GB"/>
        </w:rPr>
        <w:t xml:space="preserve"> for classes, examinations and individual tutorials</w:t>
      </w:r>
    </w:p>
    <w:p w14:paraId="10347DA6" w14:textId="77777777" w:rsidR="00DF20D8" w:rsidRPr="00DF20D8" w:rsidRDefault="00DF20D8" w:rsidP="00DF20D8">
      <w:pPr>
        <w:pStyle w:val="Nzevsti"/>
        <w:spacing w:after="0"/>
        <w:jc w:val="both"/>
        <w:rPr>
          <w:lang w:val="en-GB"/>
        </w:rPr>
      </w:pPr>
      <w:bookmarkStart w:id="0" w:name="_GoBack"/>
      <w:bookmarkEnd w:id="0"/>
    </w:p>
    <w:p w14:paraId="48C50B2B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Title of the course unit and abbreviation:</w:t>
      </w:r>
    </w:p>
    <w:p w14:paraId="4A4A3D7F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Teacher:</w:t>
      </w:r>
    </w:p>
    <w:p w14:paraId="1D2618EA" w14:textId="2FEB761B" w:rsidR="00DF20D8" w:rsidRPr="00DF20D8" w:rsidRDefault="009B1D75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>
        <w:rPr>
          <w:b w:val="0"/>
          <w:caps w:val="0"/>
          <w:lang w:val="en-GB"/>
        </w:rPr>
        <w:t>Examination</w:t>
      </w:r>
      <w:r w:rsidR="00DF20D8" w:rsidRPr="00DF20D8">
        <w:rPr>
          <w:b w:val="0"/>
          <w:caps w:val="0"/>
          <w:lang w:val="en-GB"/>
        </w:rPr>
        <w:t xml:space="preserve"> room and building:</w:t>
      </w:r>
    </w:p>
    <w:p w14:paraId="59969270" w14:textId="244F6DD8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 xml:space="preserve">Date of </w:t>
      </w:r>
      <w:r w:rsidR="009B1D75">
        <w:rPr>
          <w:b w:val="0"/>
          <w:caps w:val="0"/>
          <w:lang w:val="en-GB"/>
        </w:rPr>
        <w:t>examination</w:t>
      </w:r>
      <w:r w:rsidRPr="00DF20D8">
        <w:rPr>
          <w:b w:val="0"/>
          <w:caps w:val="0"/>
          <w:lang w:val="en-GB"/>
        </w:rPr>
        <w:t>:</w:t>
      </w:r>
    </w:p>
    <w:p w14:paraId="007CACD5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</w:p>
    <w:p w14:paraId="74DEB44E" w14:textId="77777777" w:rsidR="0068413C" w:rsidRPr="00DF20D8" w:rsidRDefault="0068413C" w:rsidP="0068413C">
      <w:pPr>
        <w:pStyle w:val="Nzevsti"/>
        <w:spacing w:after="0"/>
        <w:jc w:val="both"/>
        <w:rPr>
          <w:b w:val="0"/>
          <w:caps w:val="0"/>
          <w:lang w:val="en-GB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70"/>
        <w:gridCol w:w="2742"/>
        <w:gridCol w:w="2988"/>
        <w:gridCol w:w="2226"/>
      </w:tblGrid>
      <w:tr w:rsidR="0068413C" w:rsidRPr="00DF20D8" w14:paraId="163C2E1F" w14:textId="77777777" w:rsidTr="009B1D75">
        <w:tc>
          <w:tcPr>
            <w:tcW w:w="1070" w:type="dxa"/>
          </w:tcPr>
          <w:p w14:paraId="1EB80A80" w14:textId="2C2115BB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>
              <w:rPr>
                <w:caps w:val="0"/>
                <w:lang w:val="en-GB"/>
              </w:rPr>
              <w:t>Number</w:t>
            </w:r>
          </w:p>
        </w:tc>
        <w:tc>
          <w:tcPr>
            <w:tcW w:w="2742" w:type="dxa"/>
            <w:shd w:val="clear" w:color="auto" w:fill="auto"/>
          </w:tcPr>
          <w:p w14:paraId="15779536" w14:textId="7E619884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 w:rsidRPr="00DF20D8">
              <w:rPr>
                <w:caps w:val="0"/>
                <w:lang w:val="en-GB"/>
              </w:rPr>
              <w:t>Name of student</w:t>
            </w:r>
          </w:p>
        </w:tc>
        <w:tc>
          <w:tcPr>
            <w:tcW w:w="2988" w:type="dxa"/>
            <w:shd w:val="clear" w:color="auto" w:fill="auto"/>
          </w:tcPr>
          <w:p w14:paraId="27A401C0" w14:textId="17E8EE36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 w:rsidRPr="00DF20D8">
              <w:rPr>
                <w:caps w:val="0"/>
                <w:lang w:val="en-GB"/>
              </w:rPr>
              <w:t>Surname of student</w:t>
            </w:r>
          </w:p>
        </w:tc>
        <w:tc>
          <w:tcPr>
            <w:tcW w:w="2226" w:type="dxa"/>
            <w:shd w:val="clear" w:color="auto" w:fill="auto"/>
          </w:tcPr>
          <w:p w14:paraId="59E3E104" w14:textId="763545F8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 w:rsidRPr="00DF20D8">
              <w:rPr>
                <w:caps w:val="0"/>
                <w:lang w:val="en-GB"/>
              </w:rPr>
              <w:t xml:space="preserve">Signature </w:t>
            </w:r>
          </w:p>
        </w:tc>
      </w:tr>
      <w:tr w:rsidR="0068413C" w:rsidRPr="00DF20D8" w14:paraId="50F02A27" w14:textId="77777777" w:rsidTr="009B1D75">
        <w:tc>
          <w:tcPr>
            <w:tcW w:w="1070" w:type="dxa"/>
            <w:vAlign w:val="center"/>
          </w:tcPr>
          <w:p w14:paraId="1DC222AC" w14:textId="77777777" w:rsidR="0068413C" w:rsidRPr="00DF20D8" w:rsidRDefault="0068413C" w:rsidP="0068413C">
            <w:pPr>
              <w:pStyle w:val="Nzevsti"/>
              <w:spacing w:after="0"/>
              <w:rPr>
                <w:lang w:val="en-GB"/>
              </w:rPr>
            </w:pPr>
            <w:r w:rsidRPr="00DF20D8">
              <w:rPr>
                <w:lang w:val="en-GB"/>
              </w:rPr>
              <w:t>1</w:t>
            </w:r>
          </w:p>
        </w:tc>
        <w:tc>
          <w:tcPr>
            <w:tcW w:w="2742" w:type="dxa"/>
            <w:shd w:val="clear" w:color="auto" w:fill="auto"/>
          </w:tcPr>
          <w:p w14:paraId="3BB8D7EF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3D40AF2F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758D833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7C820CC9" w14:textId="77777777" w:rsidTr="009B1D75">
        <w:tc>
          <w:tcPr>
            <w:tcW w:w="1070" w:type="dxa"/>
            <w:vAlign w:val="center"/>
          </w:tcPr>
          <w:p w14:paraId="288DEB2B" w14:textId="77777777" w:rsidR="0068413C" w:rsidRPr="00DF20D8" w:rsidRDefault="0068413C" w:rsidP="0068413C">
            <w:pPr>
              <w:pStyle w:val="Nzevsti"/>
              <w:spacing w:after="0"/>
              <w:rPr>
                <w:lang w:val="en-GB"/>
              </w:rPr>
            </w:pPr>
            <w:r w:rsidRPr="00DF20D8">
              <w:rPr>
                <w:lang w:val="en-GB"/>
              </w:rPr>
              <w:t>2</w:t>
            </w:r>
          </w:p>
        </w:tc>
        <w:tc>
          <w:tcPr>
            <w:tcW w:w="2742" w:type="dxa"/>
            <w:shd w:val="clear" w:color="auto" w:fill="auto"/>
          </w:tcPr>
          <w:p w14:paraId="678391A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3D77CD5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380D97B7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2C95698E" w14:textId="77777777" w:rsidTr="009B1D75">
        <w:tc>
          <w:tcPr>
            <w:tcW w:w="1070" w:type="dxa"/>
            <w:vAlign w:val="center"/>
          </w:tcPr>
          <w:p w14:paraId="24317BE6" w14:textId="1D450D95" w:rsidR="0068413C" w:rsidRPr="00DF20D8" w:rsidRDefault="009B1D75" w:rsidP="0068413C">
            <w:pPr>
              <w:pStyle w:val="Nzevsti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742" w:type="dxa"/>
            <w:shd w:val="clear" w:color="auto" w:fill="auto"/>
          </w:tcPr>
          <w:p w14:paraId="196AEA3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35A81AA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0D12FD8B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41EB5BB8" w14:textId="77777777" w:rsidTr="009B1D75">
        <w:tc>
          <w:tcPr>
            <w:tcW w:w="1070" w:type="dxa"/>
            <w:vAlign w:val="center"/>
          </w:tcPr>
          <w:p w14:paraId="7AFF3EEE" w14:textId="48618B76" w:rsidR="0068413C" w:rsidRPr="00DF20D8" w:rsidRDefault="009B1D75" w:rsidP="0068413C">
            <w:pPr>
              <w:pStyle w:val="Nzevsti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742" w:type="dxa"/>
            <w:shd w:val="clear" w:color="auto" w:fill="auto"/>
          </w:tcPr>
          <w:p w14:paraId="2D1E2234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7812F48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0A3C2F33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7F59D9E7" w14:textId="77777777" w:rsidTr="009B1D75">
        <w:tc>
          <w:tcPr>
            <w:tcW w:w="1070" w:type="dxa"/>
            <w:vAlign w:val="center"/>
          </w:tcPr>
          <w:p w14:paraId="7D2A716A" w14:textId="5A67E4CA" w:rsidR="0068413C" w:rsidRPr="00DF20D8" w:rsidRDefault="009B1D75" w:rsidP="0068413C">
            <w:pPr>
              <w:pStyle w:val="Nzevsti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742" w:type="dxa"/>
            <w:shd w:val="clear" w:color="auto" w:fill="auto"/>
          </w:tcPr>
          <w:p w14:paraId="604DEBF6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2862315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5A0B521C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31198153" w14:textId="77777777" w:rsidTr="009B1D75">
        <w:tc>
          <w:tcPr>
            <w:tcW w:w="1070" w:type="dxa"/>
            <w:vAlign w:val="center"/>
          </w:tcPr>
          <w:p w14:paraId="35097C0A" w14:textId="219A3762" w:rsidR="0068413C" w:rsidRPr="00DF20D8" w:rsidRDefault="009B1D75" w:rsidP="0068413C">
            <w:pPr>
              <w:pStyle w:val="Nzevsti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742" w:type="dxa"/>
            <w:shd w:val="clear" w:color="auto" w:fill="auto"/>
          </w:tcPr>
          <w:p w14:paraId="47E84EB2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361FCBF2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7CDFCF1D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3C90CAFC" w14:textId="77777777" w:rsidTr="009B1D75">
        <w:tc>
          <w:tcPr>
            <w:tcW w:w="1070" w:type="dxa"/>
            <w:vAlign w:val="center"/>
          </w:tcPr>
          <w:p w14:paraId="3A83154F" w14:textId="790DAF26" w:rsidR="0068413C" w:rsidRPr="00DF20D8" w:rsidRDefault="009B1D75" w:rsidP="009B1D75">
            <w:pPr>
              <w:pStyle w:val="Nzevsti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742" w:type="dxa"/>
            <w:shd w:val="clear" w:color="auto" w:fill="auto"/>
          </w:tcPr>
          <w:p w14:paraId="51D54E77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7F30121A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72337EB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10B985E0" w14:textId="77777777" w:rsidTr="009B1D75">
        <w:tc>
          <w:tcPr>
            <w:tcW w:w="1070" w:type="dxa"/>
            <w:vAlign w:val="center"/>
          </w:tcPr>
          <w:p w14:paraId="19C7E850" w14:textId="3C62588D" w:rsidR="0068413C" w:rsidRPr="00DF20D8" w:rsidRDefault="009B1D75" w:rsidP="0068413C">
            <w:pPr>
              <w:pStyle w:val="Nzevsti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2742" w:type="dxa"/>
            <w:shd w:val="clear" w:color="auto" w:fill="auto"/>
          </w:tcPr>
          <w:p w14:paraId="2527F27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088DC24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4163121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6CAFF8A3" w14:textId="77777777" w:rsidTr="009B1D75">
        <w:tc>
          <w:tcPr>
            <w:tcW w:w="1070" w:type="dxa"/>
            <w:vAlign w:val="center"/>
          </w:tcPr>
          <w:p w14:paraId="4316C0A0" w14:textId="1B4D11F2" w:rsidR="0068413C" w:rsidRPr="00DF20D8" w:rsidRDefault="009B1D75" w:rsidP="0068413C">
            <w:pPr>
              <w:pStyle w:val="Nzevsti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2742" w:type="dxa"/>
            <w:shd w:val="clear" w:color="auto" w:fill="auto"/>
          </w:tcPr>
          <w:p w14:paraId="5AE8946A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988" w:type="dxa"/>
            <w:shd w:val="clear" w:color="auto" w:fill="auto"/>
          </w:tcPr>
          <w:p w14:paraId="27927BA1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26" w:type="dxa"/>
            <w:shd w:val="clear" w:color="auto" w:fill="auto"/>
          </w:tcPr>
          <w:p w14:paraId="399D9027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</w:tbl>
    <w:p w14:paraId="35E28891" w14:textId="580E8582" w:rsidR="003A5316" w:rsidRPr="00DF20D8" w:rsidRDefault="009B1D75">
      <w:pPr>
        <w:rPr>
          <w:lang w:val="en-GB"/>
        </w:rPr>
      </w:pPr>
      <w:r>
        <w:rPr>
          <w:lang w:val="en-GB"/>
        </w:rPr>
        <w:t>10</w:t>
      </w:r>
      <w:r w:rsidR="0068413C" w:rsidRPr="00DF20D8">
        <w:rPr>
          <w:lang w:val="en-GB"/>
        </w:rPr>
        <w:t xml:space="preserve"> </w:t>
      </w:r>
      <w:r w:rsidR="00DF20D8">
        <w:rPr>
          <w:lang w:val="en-GB"/>
        </w:rPr>
        <w:t>persons as a maximum</w:t>
      </w:r>
      <w:r w:rsidR="00A3458E">
        <w:rPr>
          <w:lang w:val="en-GB"/>
        </w:rPr>
        <w:t xml:space="preserve"> including teacher</w:t>
      </w:r>
    </w:p>
    <w:sectPr w:rsidR="003A5316" w:rsidRPr="00DF20D8" w:rsidSect="00852C84">
      <w:headerReference w:type="default" r:id="rId9"/>
      <w:footerReference w:type="default" r:id="rId10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29936" w14:textId="77777777" w:rsidR="008E03F6" w:rsidRDefault="008E03F6">
      <w:r>
        <w:separator/>
      </w:r>
    </w:p>
  </w:endnote>
  <w:endnote w:type="continuationSeparator" w:id="0">
    <w:p w14:paraId="2FD9698B" w14:textId="77777777" w:rsidR="008E03F6" w:rsidRDefault="008E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5B0F" w14:textId="0AB49143" w:rsidR="00997CE8" w:rsidRDefault="006841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4B04">
      <w:rPr>
        <w:noProof/>
      </w:rPr>
      <w:t>1</w:t>
    </w:r>
    <w:r>
      <w:fldChar w:fldCharType="end"/>
    </w:r>
  </w:p>
  <w:p w14:paraId="735D09A4" w14:textId="77777777" w:rsidR="00017AD9" w:rsidRDefault="00184B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18CFF" w14:textId="77777777" w:rsidR="008E03F6" w:rsidRDefault="008E03F6">
      <w:r>
        <w:separator/>
      </w:r>
    </w:p>
  </w:footnote>
  <w:footnote w:type="continuationSeparator" w:id="0">
    <w:p w14:paraId="7F83B3AD" w14:textId="77777777" w:rsidR="008E03F6" w:rsidRDefault="008E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0617" w14:textId="4711BD34" w:rsidR="00017AD9" w:rsidRPr="00DF20D8" w:rsidRDefault="00DF20D8">
    <w:pPr>
      <w:pStyle w:val="Zhlavnormy"/>
      <w:rPr>
        <w:lang w:val="en-GB"/>
      </w:rPr>
    </w:pPr>
    <w:r w:rsidRPr="00DF20D8">
      <w:rPr>
        <w:lang w:val="en-GB"/>
      </w:rPr>
      <w:t>Internal Regulations of Tomas Bata University in Zlín</w:t>
    </w:r>
  </w:p>
  <w:p w14:paraId="5A03613E" w14:textId="77777777" w:rsidR="00017AD9" w:rsidRPr="00DF20D8" w:rsidRDefault="00184B04">
    <w:pPr>
      <w:pStyle w:val="Zhlav"/>
      <w:rPr>
        <w:lang w:val="en-GB"/>
      </w:rPr>
    </w:pPr>
  </w:p>
  <w:p w14:paraId="4EB66CE7" w14:textId="77777777" w:rsidR="00017AD9" w:rsidRPr="00DF20D8" w:rsidRDefault="00184B04">
    <w:pPr>
      <w:pStyle w:val="Zhlav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C"/>
    <w:rsid w:val="00184B04"/>
    <w:rsid w:val="003A5316"/>
    <w:rsid w:val="0068413C"/>
    <w:rsid w:val="006C1BA4"/>
    <w:rsid w:val="008E03F6"/>
    <w:rsid w:val="009B1D75"/>
    <w:rsid w:val="00A3458E"/>
    <w:rsid w:val="00CA134B"/>
    <w:rsid w:val="00DF20D8"/>
    <w:rsid w:val="00EC1C55"/>
    <w:rsid w:val="00E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4D15"/>
  <w15:chartTrackingRefBased/>
  <w15:docId w15:val="{6D650D81-FD4C-4FF1-87B9-16F1D9E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4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84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4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hlavnormy">
    <w:name w:val="Záhlaví normy"/>
    <w:basedOn w:val="Normln"/>
    <w:next w:val="Zkladntext"/>
    <w:rsid w:val="0068413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Nzevsti">
    <w:name w:val="Název části"/>
    <w:basedOn w:val="Normln"/>
    <w:rsid w:val="0068413C"/>
    <w:pPr>
      <w:spacing w:after="360"/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1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5EDFE-79D1-419A-B0A4-BF346D1834D8}">
  <ds:schemaRefs>
    <ds:schemaRef ds:uri="b8e1fae8-c9da-4f2e-9a78-1df90a178af4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fc4b360f-9c6e-4c32-a22a-07301f39663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64BE64-1EE5-4EB6-89D8-253C50985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F6FA0-42EF-405B-9113-51161697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Beníček</dc:creator>
  <cp:keywords/>
  <dc:description/>
  <cp:lastModifiedBy>Lubomír Beníček</cp:lastModifiedBy>
  <cp:revision>3</cp:revision>
  <cp:lastPrinted>2020-09-10T13:41:00Z</cp:lastPrinted>
  <dcterms:created xsi:type="dcterms:W3CDTF">2020-12-23T16:53:00Z</dcterms:created>
  <dcterms:modified xsi:type="dcterms:W3CDTF">2021-01-08T09:17:00Z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